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170BA" w14:textId="1CAFFD42" w:rsidR="00BB6D20" w:rsidRPr="009A703D" w:rsidRDefault="00BB6D20" w:rsidP="00BB6D20">
      <w:pPr>
        <w:rPr>
          <w:b/>
          <w:bCs/>
        </w:rPr>
      </w:pPr>
      <w:r w:rsidRPr="009A703D">
        <w:rPr>
          <w:b/>
          <w:bCs/>
        </w:rPr>
        <w:t xml:space="preserve">REGLEMENT </w:t>
      </w:r>
      <w:r w:rsidR="00571761" w:rsidRPr="009A703D">
        <w:rPr>
          <w:b/>
          <w:bCs/>
        </w:rPr>
        <w:t>SENIOREN MAANDAG</w:t>
      </w:r>
      <w:r w:rsidR="00655683" w:rsidRPr="009A703D">
        <w:rPr>
          <w:b/>
          <w:bCs/>
        </w:rPr>
        <w:t xml:space="preserve"> -</w:t>
      </w:r>
      <w:r w:rsidRPr="009A703D">
        <w:rPr>
          <w:b/>
          <w:bCs/>
        </w:rPr>
        <w:t xml:space="preserve"> </w:t>
      </w:r>
      <w:r w:rsidR="00571761" w:rsidRPr="009A703D">
        <w:rPr>
          <w:b/>
          <w:bCs/>
        </w:rPr>
        <w:t>DAMES EN HEREN</w:t>
      </w:r>
    </w:p>
    <w:p w14:paraId="29C4F344" w14:textId="77777777" w:rsidR="00571761" w:rsidRPr="009A703D" w:rsidRDefault="00571761" w:rsidP="00BB6D20">
      <w:r w:rsidRPr="009A703D">
        <w:t>Hieronder volgen de regels voor de seniorenwedstrijden op golfbaan de Gelpenberg.</w:t>
      </w:r>
    </w:p>
    <w:p w14:paraId="22A72536" w14:textId="77777777" w:rsidR="00571761" w:rsidRPr="009A703D" w:rsidRDefault="00BB6D20" w:rsidP="00571761">
      <w:pPr>
        <w:pStyle w:val="Lijstalinea"/>
        <w:numPr>
          <w:ilvl w:val="0"/>
          <w:numId w:val="1"/>
        </w:numPr>
      </w:pPr>
      <w:r w:rsidRPr="009A703D">
        <w:t xml:space="preserve">Op elke </w:t>
      </w:r>
      <w:r w:rsidR="00571761" w:rsidRPr="009A703D">
        <w:t xml:space="preserve">maandag </w:t>
      </w:r>
      <w:r w:rsidRPr="009A703D">
        <w:t xml:space="preserve">wordt een wedstrijd gespeeld over </w:t>
      </w:r>
      <w:r w:rsidR="00571761" w:rsidRPr="009A703D">
        <w:t xml:space="preserve">9 of </w:t>
      </w:r>
      <w:r w:rsidRPr="009A703D">
        <w:t>18 holes</w:t>
      </w:r>
      <w:r w:rsidR="00571761" w:rsidRPr="009A703D">
        <w:t>.</w:t>
      </w:r>
    </w:p>
    <w:p w14:paraId="136CF6AF" w14:textId="77777777" w:rsidR="00571761" w:rsidRPr="009A703D" w:rsidRDefault="00571761" w:rsidP="00571761">
      <w:pPr>
        <w:pStyle w:val="Lijstalinea"/>
        <w:numPr>
          <w:ilvl w:val="0"/>
          <w:numId w:val="1"/>
        </w:numPr>
      </w:pPr>
      <w:r w:rsidRPr="009A703D">
        <w:t xml:space="preserve">Leeftijdsgrens is minimaal 50 jaar. </w:t>
      </w:r>
    </w:p>
    <w:p w14:paraId="79B88515" w14:textId="77777777" w:rsidR="00571761" w:rsidRPr="009A703D" w:rsidRDefault="00571761" w:rsidP="00571761">
      <w:pPr>
        <w:pStyle w:val="Lijstalinea"/>
        <w:numPr>
          <w:ilvl w:val="0"/>
          <w:numId w:val="1"/>
        </w:numPr>
      </w:pPr>
      <w:r w:rsidRPr="009A703D">
        <w:t>Er is geen beperking in de handicap.</w:t>
      </w:r>
    </w:p>
    <w:p w14:paraId="32D452F3" w14:textId="4B5131A1" w:rsidR="00BB6D20" w:rsidRPr="009A703D" w:rsidRDefault="00571761" w:rsidP="00BB6D20">
      <w:pPr>
        <w:pStyle w:val="Lijstalinea"/>
        <w:numPr>
          <w:ilvl w:val="0"/>
          <w:numId w:val="1"/>
        </w:numPr>
      </w:pPr>
      <w:r w:rsidRPr="009A703D">
        <w:t xml:space="preserve">De wedstrijdvormen zijn wisselend: </w:t>
      </w:r>
      <w:proofErr w:type="spellStart"/>
      <w:r w:rsidR="00BB6D20" w:rsidRPr="009A703D">
        <w:t>strokeplay</w:t>
      </w:r>
      <w:proofErr w:type="spellEnd"/>
      <w:r w:rsidR="00BB6D20" w:rsidRPr="009A703D">
        <w:t xml:space="preserve">, </w:t>
      </w:r>
      <w:proofErr w:type="spellStart"/>
      <w:r w:rsidR="00BB6D20" w:rsidRPr="009A703D">
        <w:t>stableford</w:t>
      </w:r>
      <w:proofErr w:type="spellEnd"/>
      <w:r w:rsidR="00BB6D20" w:rsidRPr="009A703D">
        <w:t xml:space="preserve">, tegen par en </w:t>
      </w:r>
      <w:r w:rsidRPr="009A703D">
        <w:t xml:space="preserve">een </w:t>
      </w:r>
      <w:r w:rsidR="00BB6D20" w:rsidRPr="009A703D">
        <w:t xml:space="preserve">voswedstrijd </w:t>
      </w:r>
      <w:r w:rsidR="007C52D3" w:rsidRPr="009A703D">
        <w:t xml:space="preserve">of stokkenwedstrijd </w:t>
      </w:r>
      <w:r w:rsidR="00BB6D20" w:rsidRPr="009A703D">
        <w:t xml:space="preserve">(niet </w:t>
      </w:r>
      <w:proofErr w:type="spellStart"/>
      <w:r w:rsidR="00BB6D20" w:rsidRPr="009A703D">
        <w:t>qualifying</w:t>
      </w:r>
      <w:proofErr w:type="spellEnd"/>
      <w:r w:rsidR="00BB6D20" w:rsidRPr="009A703D">
        <w:t xml:space="preserve">). </w:t>
      </w:r>
      <w:r w:rsidRPr="009A703D">
        <w:t xml:space="preserve">Alle wedstrijden zijn </w:t>
      </w:r>
      <w:proofErr w:type="spellStart"/>
      <w:r w:rsidR="00BB6D20" w:rsidRPr="009A703D">
        <w:t>Qualifying</w:t>
      </w:r>
      <w:proofErr w:type="spellEnd"/>
      <w:r w:rsidR="00BB6D20" w:rsidRPr="009A703D">
        <w:t xml:space="preserve"> als de baan </w:t>
      </w:r>
      <w:proofErr w:type="spellStart"/>
      <w:r w:rsidR="00BB6D20" w:rsidRPr="009A703D">
        <w:t>qualifying</w:t>
      </w:r>
      <w:proofErr w:type="spellEnd"/>
      <w:r w:rsidR="00BB6D20" w:rsidRPr="009A703D">
        <w:t xml:space="preserve"> </w:t>
      </w:r>
      <w:r w:rsidRPr="009A703D">
        <w:t>is en de spelvorm dat reglementair toestaat.</w:t>
      </w:r>
      <w:r w:rsidRPr="009A703D">
        <w:br/>
        <w:t xml:space="preserve">In de winterperiode worden bij de senioren alle wedstrijden Non </w:t>
      </w:r>
      <w:proofErr w:type="spellStart"/>
      <w:r w:rsidRPr="009A703D">
        <w:t>Qualifying</w:t>
      </w:r>
      <w:proofErr w:type="spellEnd"/>
      <w:r w:rsidRPr="009A703D">
        <w:t xml:space="preserve"> gespeeld. In noodzakelijke gevallen zal daarvoor een speciale regel worden ingevoerd.</w:t>
      </w:r>
    </w:p>
    <w:p w14:paraId="4BECFF30" w14:textId="19F277A3" w:rsidR="00571761" w:rsidRPr="009A703D" w:rsidRDefault="00384373" w:rsidP="00BB6D20">
      <w:pPr>
        <w:pStyle w:val="Lijstalinea"/>
        <w:numPr>
          <w:ilvl w:val="0"/>
          <w:numId w:val="1"/>
        </w:numPr>
      </w:pPr>
      <w:r w:rsidRPr="009A703D">
        <w:t xml:space="preserve">De wedstrijden </w:t>
      </w:r>
      <w:r w:rsidR="0067052E" w:rsidRPr="009A703D">
        <w:t>tezamen</w:t>
      </w:r>
      <w:r w:rsidRPr="009A703D">
        <w:t xml:space="preserve"> vormen een zomercompetitie en een wintercompetit</w:t>
      </w:r>
      <w:r w:rsidR="007C52D3" w:rsidRPr="009A703D">
        <w:t>1</w:t>
      </w:r>
      <w:r w:rsidRPr="009A703D">
        <w:t>e.</w:t>
      </w:r>
      <w:r w:rsidRPr="009A703D">
        <w:br/>
      </w:r>
      <w:r w:rsidR="00571761" w:rsidRPr="009A703D">
        <w:t>Het zomer- en winterprogramma wordt afgesloten met een fancy wedstrijd.</w:t>
      </w:r>
    </w:p>
    <w:p w14:paraId="1F7EF26A" w14:textId="058AB307" w:rsidR="00BB6D20" w:rsidRPr="009A703D" w:rsidRDefault="00BB6D20" w:rsidP="00BB6D20">
      <w:r w:rsidRPr="009A703D">
        <w:t>Zie voor de planning het wedstrijdprogramma</w:t>
      </w:r>
      <w:r w:rsidR="00571761" w:rsidRPr="009A703D">
        <w:t xml:space="preserve"> op de website of de informatie op E-golf4you</w:t>
      </w:r>
      <w:r w:rsidRPr="009A703D">
        <w:t xml:space="preserve">. </w:t>
      </w:r>
    </w:p>
    <w:p w14:paraId="64268F7E" w14:textId="77777777" w:rsidR="00BB6D20" w:rsidRPr="009A703D" w:rsidRDefault="00BB6D20" w:rsidP="00BB6D20">
      <w:pPr>
        <w:rPr>
          <w:b/>
          <w:bCs/>
        </w:rPr>
      </w:pPr>
      <w:r w:rsidRPr="009A703D">
        <w:rPr>
          <w:b/>
          <w:bCs/>
        </w:rPr>
        <w:t xml:space="preserve">Reglement algemeen. </w:t>
      </w:r>
    </w:p>
    <w:p w14:paraId="365BBD73" w14:textId="74274C12" w:rsidR="00BB6D20" w:rsidRPr="009A703D" w:rsidRDefault="00BB6D20" w:rsidP="00571761">
      <w:pPr>
        <w:pStyle w:val="Lijstalinea"/>
        <w:numPr>
          <w:ilvl w:val="0"/>
          <w:numId w:val="2"/>
        </w:numPr>
      </w:pPr>
      <w:r w:rsidRPr="009A703D">
        <w:t xml:space="preserve">Starttijd van </w:t>
      </w:r>
      <w:r w:rsidR="00571761" w:rsidRPr="009A703D">
        <w:t>9</w:t>
      </w:r>
      <w:r w:rsidRPr="009A703D">
        <w:t xml:space="preserve">.00 tot </w:t>
      </w:r>
      <w:r w:rsidR="00571761" w:rsidRPr="009A703D">
        <w:t>11</w:t>
      </w:r>
      <w:r w:rsidRPr="009A703D">
        <w:t xml:space="preserve">.00 uur. </w:t>
      </w:r>
      <w:r w:rsidR="00571761" w:rsidRPr="009A703D">
        <w:br/>
        <w:t>De start volgorde is:</w:t>
      </w:r>
      <w:r w:rsidR="00571761" w:rsidRPr="009A703D">
        <w:br/>
        <w:t>Heren senioren: vanaf 09.00 uur op hole 1</w:t>
      </w:r>
      <w:r w:rsidR="00571761" w:rsidRPr="009A703D">
        <w:br/>
        <w:t>Dames senioren: aansluitend aan heren senioren op hole 1</w:t>
      </w:r>
      <w:r w:rsidR="00571761" w:rsidRPr="009A703D">
        <w:br/>
        <w:t>Dames Senioren 9 holes: aansluitend aan dames senioren op hole 1.</w:t>
      </w:r>
      <w:r w:rsidR="00571761" w:rsidRPr="009A703D">
        <w:br/>
        <w:t>Heren Senioren 9 holes: 09.00 uur op hole 10</w:t>
      </w:r>
      <w:r w:rsidR="00D11C98" w:rsidRPr="009A703D">
        <w:t>.</w:t>
      </w:r>
      <w:r w:rsidR="00D672A4" w:rsidRPr="009A703D">
        <w:br/>
        <w:t xml:space="preserve">In het winterseizoen worden in de maanden november tot en met </w:t>
      </w:r>
      <w:r w:rsidR="000107D6" w:rsidRPr="009A703D">
        <w:t>februari de starttijden een half uur later gesteld (dus eerste starttijd om 09.30 uur</w:t>
      </w:r>
      <w:r w:rsidR="00BD669C" w:rsidRPr="009A703D">
        <w:t>).</w:t>
      </w:r>
      <w:r w:rsidR="00BD669C" w:rsidRPr="009A703D">
        <w:br/>
        <w:t xml:space="preserve">Als de startholes door de Gelpenberg wordt veranderd van 1 naar 10 en omgekeerd, dan </w:t>
      </w:r>
      <w:r w:rsidR="007C52D3" w:rsidRPr="009A703D">
        <w:t>w</w:t>
      </w:r>
      <w:r w:rsidR="00BD669C" w:rsidRPr="009A703D">
        <w:t xml:space="preserve">orden de startposities van de wedstrijden naar rato aangepast. Evenals de vastgestelde </w:t>
      </w:r>
      <w:proofErr w:type="spellStart"/>
      <w:r w:rsidR="00BD669C" w:rsidRPr="009A703D">
        <w:t>neary</w:t>
      </w:r>
      <w:proofErr w:type="spellEnd"/>
      <w:r w:rsidR="00BD669C" w:rsidRPr="009A703D">
        <w:t>.</w:t>
      </w:r>
    </w:p>
    <w:p w14:paraId="439D51F9" w14:textId="559AFBD3" w:rsidR="00D11C98" w:rsidRPr="009A703D" w:rsidRDefault="00D11C98" w:rsidP="00571761">
      <w:pPr>
        <w:pStyle w:val="Lijstalinea"/>
        <w:numPr>
          <w:ilvl w:val="0"/>
          <w:numId w:val="2"/>
        </w:numPr>
      </w:pPr>
      <w:r w:rsidRPr="009A703D">
        <w:t xml:space="preserve">Er wordt gespeeld in </w:t>
      </w:r>
      <w:proofErr w:type="spellStart"/>
      <w:r w:rsidRPr="009A703D">
        <w:t>flights</w:t>
      </w:r>
      <w:proofErr w:type="spellEnd"/>
      <w:r w:rsidRPr="009A703D">
        <w:t xml:space="preserve"> van drie, starttijd om de 8 minuten.</w:t>
      </w:r>
    </w:p>
    <w:p w14:paraId="617867B4" w14:textId="5D9F2527" w:rsidR="000107D6" w:rsidRPr="009A703D" w:rsidRDefault="000107D6" w:rsidP="00571761">
      <w:pPr>
        <w:pStyle w:val="Lijstalinea"/>
        <w:numPr>
          <w:ilvl w:val="0"/>
          <w:numId w:val="2"/>
        </w:numPr>
      </w:pPr>
      <w:r w:rsidRPr="009A703D">
        <w:t>Via E-golf4you kan worden aangegeven van welke Tee wordt gespeeld.</w:t>
      </w:r>
      <w:r w:rsidRPr="009A703D">
        <w:br/>
        <w:t>Als geen keuze wordt gemaakt dan is de T-</w:t>
      </w:r>
      <w:proofErr w:type="spellStart"/>
      <w:r w:rsidRPr="009A703D">
        <w:t>boxkleur</w:t>
      </w:r>
      <w:proofErr w:type="spellEnd"/>
      <w:r w:rsidRPr="009A703D">
        <w:t xml:space="preserve"> standaard blauw. </w:t>
      </w:r>
    </w:p>
    <w:p w14:paraId="787FB519" w14:textId="3B91FED7" w:rsidR="00BB6D20" w:rsidRPr="009A703D" w:rsidRDefault="00BB6D20" w:rsidP="00BB6D20">
      <w:pPr>
        <w:pStyle w:val="Lijstalinea"/>
        <w:numPr>
          <w:ilvl w:val="0"/>
          <w:numId w:val="2"/>
        </w:numPr>
      </w:pPr>
      <w:r w:rsidRPr="009A703D">
        <w:t>Inschrijfgeld</w:t>
      </w:r>
      <w:r w:rsidR="00D11C98" w:rsidRPr="009A703D">
        <w:t xml:space="preserve"> voor de heren</w:t>
      </w:r>
      <w:r w:rsidRPr="009A703D">
        <w:t xml:space="preserve"> € </w:t>
      </w:r>
      <w:r w:rsidR="00D11C98" w:rsidRPr="009A703D">
        <w:t>3</w:t>
      </w:r>
      <w:r w:rsidRPr="009A703D">
        <w:t xml:space="preserve">,-. </w:t>
      </w:r>
      <w:r w:rsidR="00D11C98" w:rsidRPr="009A703D">
        <w:br/>
        <w:t>Inschrijfgeld voor de dames: € 1,--.</w:t>
      </w:r>
    </w:p>
    <w:p w14:paraId="5ACF54E3" w14:textId="7C10C28E" w:rsidR="00BB6D20" w:rsidRPr="009A703D" w:rsidRDefault="00BB6D20" w:rsidP="00BB6D20">
      <w:pPr>
        <w:pStyle w:val="Lijstalinea"/>
        <w:numPr>
          <w:ilvl w:val="0"/>
          <w:numId w:val="2"/>
        </w:numPr>
      </w:pPr>
      <w:r w:rsidRPr="009A703D">
        <w:t xml:space="preserve">Inschrijven voor </w:t>
      </w:r>
      <w:r w:rsidR="00D11C98" w:rsidRPr="009A703D">
        <w:t>alle wedstrijden</w:t>
      </w:r>
      <w:r w:rsidRPr="009A703D">
        <w:t xml:space="preserve"> via e-golf4u voor 1</w:t>
      </w:r>
      <w:r w:rsidR="00D11C98" w:rsidRPr="009A703D">
        <w:t>8</w:t>
      </w:r>
      <w:r w:rsidRPr="009A703D">
        <w:t xml:space="preserve">.00 uur op de </w:t>
      </w:r>
      <w:r w:rsidR="00D11C98" w:rsidRPr="009A703D">
        <w:t>zater</w:t>
      </w:r>
      <w:r w:rsidRPr="009A703D">
        <w:t xml:space="preserve">dag voorafgaand aan de wedstrijd. </w:t>
      </w:r>
    </w:p>
    <w:p w14:paraId="5EF87ACE" w14:textId="4568D087" w:rsidR="00BB6D20" w:rsidRPr="009A703D" w:rsidRDefault="00BB6D20" w:rsidP="00BB6D20">
      <w:pPr>
        <w:pStyle w:val="Lijstalinea"/>
        <w:numPr>
          <w:ilvl w:val="0"/>
          <w:numId w:val="2"/>
        </w:numPr>
      </w:pPr>
      <w:r w:rsidRPr="009A703D">
        <w:t xml:space="preserve">De </w:t>
      </w:r>
      <w:proofErr w:type="spellStart"/>
      <w:r w:rsidRPr="009A703D">
        <w:t>flightindeling</w:t>
      </w:r>
      <w:proofErr w:type="spellEnd"/>
      <w:r w:rsidRPr="009A703D">
        <w:t xml:space="preserve"> </w:t>
      </w:r>
      <w:r w:rsidR="00D11C98" w:rsidRPr="009A703D">
        <w:t xml:space="preserve">wordt </w:t>
      </w:r>
      <w:r w:rsidRPr="009A703D">
        <w:t xml:space="preserve">door de wedstrijdleiding </w:t>
      </w:r>
      <w:r w:rsidR="00D11C98" w:rsidRPr="009A703D">
        <w:t>op zaterdagavond gemaakt en via e-mail aan elke deelnemer toegezonden.</w:t>
      </w:r>
    </w:p>
    <w:p w14:paraId="6FFAC44A" w14:textId="6A94527F" w:rsidR="00D11C98" w:rsidRPr="009A703D" w:rsidRDefault="00D11C98" w:rsidP="00BB6D20">
      <w:pPr>
        <w:pStyle w:val="Lijstalinea"/>
        <w:numPr>
          <w:ilvl w:val="0"/>
          <w:numId w:val="2"/>
        </w:numPr>
      </w:pPr>
      <w:r w:rsidRPr="009A703D">
        <w:t>Verzoeken voor een speciale starttijd worden, indien relevant, waar mogelijk gehonoreerd.</w:t>
      </w:r>
    </w:p>
    <w:p w14:paraId="2298896E" w14:textId="75922998" w:rsidR="00BB6D20" w:rsidRPr="009A703D" w:rsidRDefault="00BB6D20" w:rsidP="00BB6D20">
      <w:pPr>
        <w:pStyle w:val="Lijstalinea"/>
        <w:numPr>
          <w:ilvl w:val="0"/>
          <w:numId w:val="2"/>
        </w:numPr>
      </w:pPr>
      <w:r w:rsidRPr="009A703D">
        <w:t xml:space="preserve">In alle wedstrijden moet worden </w:t>
      </w:r>
      <w:proofErr w:type="spellStart"/>
      <w:r w:rsidRPr="009A703D">
        <w:t>uitgeholed</w:t>
      </w:r>
      <w:proofErr w:type="spellEnd"/>
      <w:r w:rsidRPr="009A703D">
        <w:t xml:space="preserve">. </w:t>
      </w:r>
    </w:p>
    <w:p w14:paraId="50DD0C0A" w14:textId="2BD6D6D3" w:rsidR="00BB6D20" w:rsidRPr="009A703D" w:rsidRDefault="00BB6D20" w:rsidP="00BB6D20">
      <w:pPr>
        <w:pStyle w:val="Lijstalinea"/>
        <w:numPr>
          <w:ilvl w:val="0"/>
          <w:numId w:val="2"/>
        </w:numPr>
      </w:pPr>
      <w:r w:rsidRPr="009A703D">
        <w:t xml:space="preserve">Direct na elke </w:t>
      </w:r>
      <w:r w:rsidR="00D11C98" w:rsidRPr="009A703D">
        <w:t>(</w:t>
      </w:r>
      <w:proofErr w:type="spellStart"/>
      <w:r w:rsidRPr="009A703D">
        <w:t>Q</w:t>
      </w:r>
      <w:r w:rsidR="00D11C98" w:rsidRPr="009A703D">
        <w:t>ualifying</w:t>
      </w:r>
      <w:proofErr w:type="spellEnd"/>
      <w:r w:rsidR="00D11C98" w:rsidRPr="009A703D">
        <w:t>)</w:t>
      </w:r>
      <w:r w:rsidRPr="009A703D">
        <w:t>wedstrijd moet iedere deelnemer zijn score</w:t>
      </w:r>
      <w:r w:rsidR="00D11C98" w:rsidRPr="009A703D">
        <w:t xml:space="preserve"> (bruto aantal slagen) </w:t>
      </w:r>
      <w:r w:rsidRPr="009A703D">
        <w:t xml:space="preserve"> invoeren via e-golf4u. </w:t>
      </w:r>
      <w:r w:rsidR="00D11C98" w:rsidRPr="009A703D">
        <w:br/>
        <w:t>Het systeem berekent de vervolgens de volgorde.</w:t>
      </w:r>
    </w:p>
    <w:p w14:paraId="4419E496" w14:textId="4041C4F5" w:rsidR="00D11C98" w:rsidRPr="009A703D" w:rsidRDefault="00D11C98" w:rsidP="00BB6D20">
      <w:pPr>
        <w:pStyle w:val="Lijstalinea"/>
        <w:numPr>
          <w:ilvl w:val="0"/>
          <w:numId w:val="2"/>
        </w:numPr>
      </w:pPr>
      <w:r w:rsidRPr="009A703D">
        <w:t xml:space="preserve">Elke wedstrijd kent een </w:t>
      </w:r>
      <w:proofErr w:type="spellStart"/>
      <w:r w:rsidRPr="009A703D">
        <w:t>neary</w:t>
      </w:r>
      <w:proofErr w:type="spellEnd"/>
      <w:r w:rsidRPr="009A703D">
        <w:t xml:space="preserve"> (hole 8 voor de 18-holes wedstrijd en hole 12 voor de 9-holes wedstrijd).</w:t>
      </w:r>
      <w:r w:rsidR="00384373" w:rsidRPr="009A703D">
        <w:t xml:space="preserve"> De </w:t>
      </w:r>
      <w:proofErr w:type="spellStart"/>
      <w:r w:rsidR="00384373" w:rsidRPr="009A703D">
        <w:t>neary</w:t>
      </w:r>
      <w:proofErr w:type="spellEnd"/>
      <w:r w:rsidR="00384373" w:rsidRPr="009A703D">
        <w:t xml:space="preserve"> behoort op de green te liggen.</w:t>
      </w:r>
      <w:r w:rsidRPr="009A703D">
        <w:br/>
        <w:t xml:space="preserve">De 18 holes wedstrijd kent ook de </w:t>
      </w:r>
      <w:proofErr w:type="spellStart"/>
      <w:r w:rsidRPr="009A703D">
        <w:t>tweary</w:t>
      </w:r>
      <w:proofErr w:type="spellEnd"/>
      <w:r w:rsidRPr="009A703D">
        <w:t xml:space="preserve"> (dichts bij de hole in 2 slagen) op hole 17.</w:t>
      </w:r>
    </w:p>
    <w:p w14:paraId="2DB3A6CC" w14:textId="426CDFB5" w:rsidR="00BD669C" w:rsidRPr="009A703D" w:rsidRDefault="00D11C98" w:rsidP="000107D6">
      <w:pPr>
        <w:pStyle w:val="Lijstalinea"/>
        <w:numPr>
          <w:ilvl w:val="0"/>
          <w:numId w:val="2"/>
        </w:numPr>
      </w:pPr>
      <w:r w:rsidRPr="009A703D">
        <w:t xml:space="preserve">Onder een bepaald aantal deelnemers is er geen wedstrijd en worden geen punten </w:t>
      </w:r>
      <w:r w:rsidR="00384373" w:rsidRPr="009A703D">
        <w:t>toegekend</w:t>
      </w:r>
      <w:r w:rsidRPr="009A703D">
        <w:t xml:space="preserve"> en geen prijzen uitgereikt. De minimum aantal deelnemers zijn:</w:t>
      </w:r>
      <w:r w:rsidRPr="009A703D">
        <w:br/>
      </w:r>
      <w:r w:rsidRPr="009A703D">
        <w:rPr>
          <w:u w:val="single"/>
        </w:rPr>
        <w:t>- 18 holes wedstrijd heren:</w:t>
      </w:r>
      <w:r w:rsidRPr="009A703D">
        <w:rPr>
          <w:u w:val="single"/>
        </w:rPr>
        <w:tab/>
        <w:t>1</w:t>
      </w:r>
      <w:r w:rsidR="007C52D3" w:rsidRPr="009A703D">
        <w:rPr>
          <w:u w:val="single"/>
        </w:rPr>
        <w:t>0</w:t>
      </w:r>
      <w:r w:rsidRPr="009A703D">
        <w:rPr>
          <w:u w:val="single"/>
        </w:rPr>
        <w:t xml:space="preserve"> deelnemers</w:t>
      </w:r>
      <w:r w:rsidRPr="009A703D">
        <w:rPr>
          <w:u w:val="single"/>
        </w:rPr>
        <w:br/>
      </w:r>
      <w:r w:rsidRPr="009A703D">
        <w:lastRenderedPageBreak/>
        <w:t xml:space="preserve">- 9 holes wedstrijd heren: </w:t>
      </w:r>
      <w:r w:rsidRPr="009A703D">
        <w:tab/>
      </w:r>
      <w:r w:rsidR="007C52D3" w:rsidRPr="009A703D">
        <w:t>8</w:t>
      </w:r>
      <w:r w:rsidRPr="009A703D">
        <w:t xml:space="preserve"> deelnemers </w:t>
      </w:r>
      <w:r w:rsidR="00384373" w:rsidRPr="009A703D">
        <w:br/>
        <w:t xml:space="preserve"> </w:t>
      </w:r>
      <w:r w:rsidR="00384373" w:rsidRPr="009A703D">
        <w:tab/>
      </w:r>
      <w:r w:rsidR="00384373" w:rsidRPr="009A703D">
        <w:tab/>
      </w:r>
      <w:r w:rsidR="00384373" w:rsidRPr="009A703D">
        <w:tab/>
      </w:r>
      <w:r w:rsidR="00384373" w:rsidRPr="009A703D">
        <w:tab/>
      </w:r>
      <w:r w:rsidRPr="009A703D">
        <w:t xml:space="preserve">(in de winter </w:t>
      </w:r>
      <w:r w:rsidR="007C52D3" w:rsidRPr="009A703D">
        <w:t>6</w:t>
      </w:r>
      <w:r w:rsidRPr="009A703D">
        <w:t xml:space="preserve"> vanwege beperkt </w:t>
      </w:r>
      <w:proofErr w:type="spellStart"/>
      <w:r w:rsidRPr="009A703D">
        <w:t>ha</w:t>
      </w:r>
      <w:r w:rsidR="00384373" w:rsidRPr="009A703D">
        <w:t>n</w:t>
      </w:r>
      <w:r w:rsidRPr="009A703D">
        <w:t>dicart</w:t>
      </w:r>
      <w:proofErr w:type="spellEnd"/>
      <w:r w:rsidRPr="009A703D">
        <w:t xml:space="preserve"> gebruik</w:t>
      </w:r>
      <w:r w:rsidR="00384373" w:rsidRPr="009A703D">
        <w:t>)</w:t>
      </w:r>
    </w:p>
    <w:p w14:paraId="5C120395" w14:textId="77777777" w:rsidR="00384373" w:rsidRPr="009A703D" w:rsidRDefault="00384373" w:rsidP="00BB6D20">
      <w:r w:rsidRPr="009A703D">
        <w:rPr>
          <w:b/>
          <w:bCs/>
        </w:rPr>
        <w:t>De prijzen</w:t>
      </w:r>
      <w:r w:rsidRPr="009A703D">
        <w:rPr>
          <w:b/>
          <w:bCs/>
        </w:rPr>
        <w:br/>
      </w:r>
      <w:r w:rsidR="00BB6D20" w:rsidRPr="009A703D">
        <w:t>Na iedere wedstrijd worden dagprijzen uitgereikt</w:t>
      </w:r>
      <w:r w:rsidRPr="009A703D">
        <w:t>. Daarnaast</w:t>
      </w:r>
      <w:r w:rsidR="00BB6D20" w:rsidRPr="009A703D">
        <w:t xml:space="preserve"> </w:t>
      </w:r>
      <w:r w:rsidRPr="009A703D">
        <w:t>zijn er prijzen voor degenen die in de competitie de meeste punten heeft gehaald over alle wedstrijden.</w:t>
      </w:r>
      <w:r w:rsidR="00BB6D20" w:rsidRPr="009A703D">
        <w:t xml:space="preserve"> </w:t>
      </w:r>
      <w:r w:rsidRPr="009A703D">
        <w:br/>
        <w:t>De prijzen  en puntentoekenning zijn als volgt:</w:t>
      </w:r>
    </w:p>
    <w:p w14:paraId="23EC0AD5" w14:textId="33876A73" w:rsidR="00D672A4" w:rsidRPr="009A703D" w:rsidRDefault="00384373" w:rsidP="00384373">
      <w:pPr>
        <w:pStyle w:val="Lijstalinea"/>
        <w:numPr>
          <w:ilvl w:val="0"/>
          <w:numId w:val="4"/>
        </w:numPr>
      </w:pPr>
      <w:r w:rsidRPr="009A703D">
        <w:t>18 holes wedstrijden</w:t>
      </w:r>
      <w:r w:rsidR="00D672A4" w:rsidRPr="009A703D">
        <w:t xml:space="preserve"> heren</w:t>
      </w:r>
      <w:r w:rsidRPr="009A703D">
        <w:t>:</w:t>
      </w:r>
      <w:r w:rsidRPr="009A703D">
        <w:br/>
        <w:t xml:space="preserve">punten toekenning voor plaatsen 1 t/m </w:t>
      </w:r>
      <w:r w:rsidR="009A703D" w:rsidRPr="009A703D">
        <w:t>10</w:t>
      </w:r>
      <w:r w:rsidRPr="009A703D">
        <w:t xml:space="preserve"> d.w.z.</w:t>
      </w:r>
      <w:r w:rsidRPr="009A703D">
        <w:br/>
        <w:t xml:space="preserve">Plaats </w:t>
      </w:r>
      <w:r w:rsidR="009A703D" w:rsidRPr="009A703D">
        <w:t>10</w:t>
      </w:r>
      <w:r w:rsidRPr="009A703D">
        <w:t xml:space="preserve">: 1 punt oplopend tot plaats 1: </w:t>
      </w:r>
      <w:r w:rsidR="009A703D" w:rsidRPr="009A703D">
        <w:t xml:space="preserve">10 </w:t>
      </w:r>
      <w:r w:rsidRPr="009A703D">
        <w:t>punten</w:t>
      </w:r>
      <w:r w:rsidRPr="009A703D">
        <w:br/>
        <w:t>De plaatsen 2 en 1 krijgen respectievelijk 1</w:t>
      </w:r>
      <w:r w:rsidR="007C52D3" w:rsidRPr="009A703D">
        <w:t xml:space="preserve"> of</w:t>
      </w:r>
      <w:r w:rsidRPr="009A703D">
        <w:t xml:space="preserve"> 2 HEREN SR </w:t>
      </w:r>
      <w:r w:rsidR="007C52D3" w:rsidRPr="009A703D">
        <w:t>golf</w:t>
      </w:r>
      <w:r w:rsidRPr="009A703D">
        <w:t>balletje</w:t>
      </w:r>
      <w:r w:rsidR="00D672A4" w:rsidRPr="009A703D">
        <w:t>(</w:t>
      </w:r>
      <w:r w:rsidR="007C52D3" w:rsidRPr="009A703D">
        <w:t>s</w:t>
      </w:r>
      <w:r w:rsidR="00D672A4" w:rsidRPr="009A703D">
        <w:t>)</w:t>
      </w:r>
      <w:r w:rsidR="00D672A4" w:rsidRPr="009A703D">
        <w:br/>
        <w:t xml:space="preserve">De behaalde </w:t>
      </w:r>
      <w:proofErr w:type="spellStart"/>
      <w:r w:rsidR="00D672A4" w:rsidRPr="009A703D">
        <w:t>neary</w:t>
      </w:r>
      <w:proofErr w:type="spellEnd"/>
      <w:r w:rsidR="00D672A4" w:rsidRPr="009A703D">
        <w:t xml:space="preserve"> of </w:t>
      </w:r>
      <w:proofErr w:type="spellStart"/>
      <w:r w:rsidR="00D672A4" w:rsidRPr="009A703D">
        <w:t>tweary</w:t>
      </w:r>
      <w:proofErr w:type="spellEnd"/>
      <w:r w:rsidR="00D672A4" w:rsidRPr="009A703D">
        <w:t xml:space="preserve"> wordt </w:t>
      </w:r>
      <w:r w:rsidR="007C52D3" w:rsidRPr="009A703D">
        <w:t xml:space="preserve">geregistreerd. Bij de seizoenafsluiting wordt de </w:t>
      </w:r>
      <w:proofErr w:type="spellStart"/>
      <w:r w:rsidR="007C52D3" w:rsidRPr="009A703D">
        <w:t>neary</w:t>
      </w:r>
      <w:proofErr w:type="spellEnd"/>
      <w:r w:rsidR="007C52D3" w:rsidRPr="009A703D">
        <w:t>/</w:t>
      </w:r>
      <w:proofErr w:type="spellStart"/>
      <w:r w:rsidR="007C52D3" w:rsidRPr="009A703D">
        <w:t>tweary</w:t>
      </w:r>
      <w:proofErr w:type="spellEnd"/>
      <w:r w:rsidR="007C52D3" w:rsidRPr="009A703D">
        <w:t xml:space="preserve"> kampioen bekendgemaakt met bijbehorende prijs.</w:t>
      </w:r>
    </w:p>
    <w:p w14:paraId="411F1A8B" w14:textId="3397D89B" w:rsidR="00D672A4" w:rsidRPr="009A703D" w:rsidRDefault="00D672A4" w:rsidP="00384373">
      <w:pPr>
        <w:pStyle w:val="Lijstalinea"/>
        <w:numPr>
          <w:ilvl w:val="0"/>
          <w:numId w:val="4"/>
        </w:numPr>
      </w:pPr>
      <w:r w:rsidRPr="009A703D">
        <w:t>9 holes wedstrijden heren:</w:t>
      </w:r>
      <w:r w:rsidRPr="009A703D">
        <w:br/>
        <w:t>punten toekenning voor plaatsen 1 t/m 5 d.w.z.</w:t>
      </w:r>
      <w:r w:rsidRPr="009A703D">
        <w:br/>
        <w:t>Plaats 5: 1 punt oplopend tot plaats 1: 5 punten</w:t>
      </w:r>
      <w:r w:rsidRPr="009A703D">
        <w:br/>
      </w:r>
      <w:r w:rsidR="007C52D3" w:rsidRPr="009A703D">
        <w:t>De plaatsen 2 en 1 krijgen respectievelijk 1 of 2 HEREN SR golfballetje(s)</w:t>
      </w:r>
      <w:r w:rsidRPr="009A703D">
        <w:br/>
        <w:t xml:space="preserve">De behaalde </w:t>
      </w:r>
      <w:proofErr w:type="spellStart"/>
      <w:r w:rsidRPr="009A703D">
        <w:t>neary</w:t>
      </w:r>
      <w:proofErr w:type="spellEnd"/>
      <w:r w:rsidRPr="009A703D">
        <w:t xml:space="preserve"> wordt </w:t>
      </w:r>
      <w:r w:rsidR="007C52D3" w:rsidRPr="009A703D">
        <w:t xml:space="preserve">geregistreerd. Bij de seizoenafsluiting wordt de </w:t>
      </w:r>
      <w:proofErr w:type="spellStart"/>
      <w:r w:rsidR="007C52D3" w:rsidRPr="009A703D">
        <w:t>neary</w:t>
      </w:r>
      <w:proofErr w:type="spellEnd"/>
      <w:r w:rsidR="007C52D3" w:rsidRPr="009A703D">
        <w:t>/</w:t>
      </w:r>
      <w:proofErr w:type="spellStart"/>
      <w:r w:rsidR="007C52D3" w:rsidRPr="009A703D">
        <w:t>tweary</w:t>
      </w:r>
      <w:proofErr w:type="spellEnd"/>
      <w:r w:rsidR="007C52D3" w:rsidRPr="009A703D">
        <w:t xml:space="preserve"> kampioen bekendgemaakt met bijbehorende prijs</w:t>
      </w:r>
      <w:r w:rsidRPr="009A703D">
        <w:t>.</w:t>
      </w:r>
    </w:p>
    <w:p w14:paraId="5F772D65" w14:textId="77777777" w:rsidR="00D672A4" w:rsidRPr="009A703D" w:rsidRDefault="00D672A4" w:rsidP="00384373">
      <w:pPr>
        <w:pStyle w:val="Lijstalinea"/>
        <w:numPr>
          <w:ilvl w:val="0"/>
          <w:numId w:val="4"/>
        </w:numPr>
      </w:pPr>
      <w:r w:rsidRPr="009A703D">
        <w:t>18 holes wedstrijden Dames:</w:t>
      </w:r>
    </w:p>
    <w:p w14:paraId="3756AE1A" w14:textId="30E9193C" w:rsidR="00D672A4" w:rsidRPr="009A703D" w:rsidRDefault="00D672A4" w:rsidP="00D672A4">
      <w:pPr>
        <w:pStyle w:val="Lijstalinea"/>
        <w:numPr>
          <w:ilvl w:val="0"/>
          <w:numId w:val="4"/>
        </w:numPr>
      </w:pPr>
      <w:r w:rsidRPr="009A703D">
        <w:t>18 holes wedstrijden Dames:</w:t>
      </w:r>
    </w:p>
    <w:p w14:paraId="53D72DA3" w14:textId="4D7A8EE1" w:rsidR="00D672A4" w:rsidRPr="009A703D" w:rsidRDefault="00D672A4" w:rsidP="00D672A4">
      <w:pPr>
        <w:rPr>
          <w:b/>
          <w:bCs/>
        </w:rPr>
      </w:pPr>
      <w:r w:rsidRPr="009A703D">
        <w:rPr>
          <w:b/>
          <w:bCs/>
        </w:rPr>
        <w:t>In het inschrijfgeld is inbegrepen:</w:t>
      </w:r>
    </w:p>
    <w:p w14:paraId="36CC09F9" w14:textId="77777777" w:rsidR="00D672A4" w:rsidRPr="009A703D" w:rsidRDefault="00D672A4" w:rsidP="00D672A4">
      <w:pPr>
        <w:pStyle w:val="Lijstalinea"/>
        <w:numPr>
          <w:ilvl w:val="0"/>
          <w:numId w:val="5"/>
        </w:numPr>
      </w:pPr>
      <w:r w:rsidRPr="009A703D">
        <w:t xml:space="preserve">Prijzen per wedstrijd, </w:t>
      </w:r>
    </w:p>
    <w:p w14:paraId="2F25CF4C" w14:textId="77777777" w:rsidR="00D672A4" w:rsidRPr="009A703D" w:rsidRDefault="00D672A4" w:rsidP="00D672A4">
      <w:pPr>
        <w:pStyle w:val="Lijstalinea"/>
        <w:numPr>
          <w:ilvl w:val="0"/>
          <w:numId w:val="5"/>
        </w:numPr>
      </w:pPr>
      <w:r w:rsidRPr="009A703D">
        <w:t>Prijzen voor het eindklassement.</w:t>
      </w:r>
    </w:p>
    <w:p w14:paraId="6B27FC0F" w14:textId="77777777" w:rsidR="00D672A4" w:rsidRPr="009A703D" w:rsidRDefault="00D672A4" w:rsidP="00D672A4">
      <w:pPr>
        <w:pStyle w:val="Lijstalinea"/>
        <w:numPr>
          <w:ilvl w:val="0"/>
          <w:numId w:val="5"/>
        </w:numPr>
      </w:pPr>
      <w:r w:rsidRPr="009A703D">
        <w:t>Aardigheidjes (nieuwjaarsborrel e.d.) gedurende het seizoen.</w:t>
      </w:r>
    </w:p>
    <w:p w14:paraId="1DBE609E" w14:textId="36209C0E" w:rsidR="00D672A4" w:rsidRPr="009A703D" w:rsidRDefault="00D672A4" w:rsidP="00D672A4">
      <w:pPr>
        <w:pStyle w:val="Lijstalinea"/>
        <w:numPr>
          <w:ilvl w:val="0"/>
          <w:numId w:val="5"/>
        </w:numPr>
      </w:pPr>
      <w:r w:rsidRPr="009A703D">
        <w:t>Het afsluitende eten aan het eind van de zomer- en wintercompetitie.</w:t>
      </w:r>
    </w:p>
    <w:p w14:paraId="4CFCD79F" w14:textId="77777777" w:rsidR="00D672A4" w:rsidRPr="009A703D" w:rsidRDefault="00D672A4" w:rsidP="00D672A4">
      <w:pPr>
        <w:pStyle w:val="Lijstalinea"/>
        <w:numPr>
          <w:ilvl w:val="0"/>
          <w:numId w:val="5"/>
        </w:numPr>
      </w:pPr>
      <w:r w:rsidRPr="009A703D">
        <w:t>De fooi voor het personeel van de Brasserie.</w:t>
      </w:r>
      <w:r w:rsidRPr="009A703D">
        <w:br/>
        <w:t>Let op 1: als er maar een beperkt aantal keren wordt meegedaan, dan wordt naar rato van de ingelegde gelden een bijdrage gevraagd voor het afsluitende diner.</w:t>
      </w:r>
      <w:r w:rsidRPr="009A703D">
        <w:br/>
        <w:t>Let op 2: Als er door externe omstandigheden (sneeuw, water of anderszins) de baan veel dicht gaat, dan is de inschrijving niet toereikend en kan voor iedereen een aanvullende bijdrage worden gevraagd voor het afsluitende diner.</w:t>
      </w:r>
      <w:r w:rsidRPr="009A703D">
        <w:br/>
        <w:t>Deze aanvullende bijdrage zal door de Brasserie worden berekend of worden afgeschreven op het tegoed van de betreffende deelnemer.</w:t>
      </w:r>
    </w:p>
    <w:p w14:paraId="26D6E81D" w14:textId="521DC2A1" w:rsidR="00D672A4" w:rsidRPr="009A703D" w:rsidRDefault="00D672A4" w:rsidP="00D672A4">
      <w:r w:rsidRPr="009A703D">
        <w:t xml:space="preserve">Bij de vaststelling van de deelnameprijs en de daaraan gekoppelde prijzen is er vanuit gegaan dat de afsluitende </w:t>
      </w:r>
      <w:proofErr w:type="spellStart"/>
      <w:r w:rsidRPr="009A703D">
        <w:t>seizoensmaaltijd</w:t>
      </w:r>
      <w:proofErr w:type="spellEnd"/>
      <w:r w:rsidRPr="009A703D">
        <w:t xml:space="preserve"> door iedereen op prijs wordt gesteld en wordt bijgewoond.</w:t>
      </w:r>
      <w:r w:rsidRPr="009A703D">
        <w:br/>
      </w:r>
    </w:p>
    <w:p w14:paraId="79695985" w14:textId="1159F69A" w:rsidR="000107D6" w:rsidRPr="009A703D" w:rsidRDefault="000107D6" w:rsidP="00BB6D20">
      <w:r w:rsidRPr="009A703D">
        <w:t xml:space="preserve">Bij alles gelden de regels van de NGF </w:t>
      </w:r>
      <w:r w:rsidR="0079575B" w:rsidRPr="009A703D">
        <w:t>en/</w:t>
      </w:r>
      <w:r w:rsidRPr="009A703D">
        <w:t>of de huisregels van Golfclub de Gelpenberg.</w:t>
      </w:r>
    </w:p>
    <w:p w14:paraId="7B2980AC" w14:textId="6BD8DB7E" w:rsidR="000107D6" w:rsidRPr="009A703D" w:rsidRDefault="000107D6" w:rsidP="00BB6D20">
      <w:r w:rsidRPr="009A703D">
        <w:t>De commissie behoudt zich het recht voor tijdelijke wijzigingen of vormen in te voeren zonder aankondiging vooral.</w:t>
      </w:r>
      <w:r w:rsidRPr="009A703D">
        <w:br/>
        <w:t>Bij geschillen van inzicht of opmerkingen beslist de wedstrijdleiding en/of de commissie. De beslissing is niet aan discussie onderhevig.</w:t>
      </w:r>
    </w:p>
    <w:p w14:paraId="26D5C4C1" w14:textId="744C2316" w:rsidR="00BB6D20" w:rsidRDefault="000107D6" w:rsidP="0079575B">
      <w:r w:rsidRPr="009A703D">
        <w:t>We wensen alle deelnemers mooie dagen en wedstrijden toe in een ontspannen sfeer.</w:t>
      </w:r>
      <w:r>
        <w:t xml:space="preserve">  </w:t>
      </w:r>
    </w:p>
    <w:sectPr w:rsidR="00BB6D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90AD5"/>
    <w:multiLevelType w:val="hybridMultilevel"/>
    <w:tmpl w:val="9CAE2FA8"/>
    <w:lvl w:ilvl="0" w:tplc="A17806B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2C0486C"/>
    <w:multiLevelType w:val="hybridMultilevel"/>
    <w:tmpl w:val="59BAAE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8FD17D7"/>
    <w:multiLevelType w:val="hybridMultilevel"/>
    <w:tmpl w:val="9C0E7122"/>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62022699"/>
    <w:multiLevelType w:val="hybridMultilevel"/>
    <w:tmpl w:val="CF36CA40"/>
    <w:lvl w:ilvl="0" w:tplc="A17806B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3AB279D"/>
    <w:multiLevelType w:val="hybridMultilevel"/>
    <w:tmpl w:val="C818D9C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05536961">
    <w:abstractNumId w:val="1"/>
  </w:num>
  <w:num w:numId="2" w16cid:durableId="1364207247">
    <w:abstractNumId w:val="4"/>
  </w:num>
  <w:num w:numId="3" w16cid:durableId="1503929581">
    <w:abstractNumId w:val="3"/>
  </w:num>
  <w:num w:numId="4" w16cid:durableId="1223633571">
    <w:abstractNumId w:val="2"/>
  </w:num>
  <w:num w:numId="5" w16cid:durableId="555628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D20"/>
    <w:rsid w:val="000107D6"/>
    <w:rsid w:val="00102BFE"/>
    <w:rsid w:val="00384373"/>
    <w:rsid w:val="005206FA"/>
    <w:rsid w:val="00571761"/>
    <w:rsid w:val="00655683"/>
    <w:rsid w:val="0067052E"/>
    <w:rsid w:val="0079575B"/>
    <w:rsid w:val="007C52D3"/>
    <w:rsid w:val="00895D7C"/>
    <w:rsid w:val="009A703D"/>
    <w:rsid w:val="009D296C"/>
    <w:rsid w:val="00B654AC"/>
    <w:rsid w:val="00BB6D20"/>
    <w:rsid w:val="00BD669C"/>
    <w:rsid w:val="00D11C98"/>
    <w:rsid w:val="00D672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02324"/>
  <w15:chartTrackingRefBased/>
  <w15:docId w15:val="{FBCE9945-24C6-453D-AE5F-1AE8D6ABB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717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798</Words>
  <Characters>4392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Huisman</dc:creator>
  <cp:keywords/>
  <dc:description/>
  <cp:lastModifiedBy>Peter Huisman</cp:lastModifiedBy>
  <cp:revision>8</cp:revision>
  <dcterms:created xsi:type="dcterms:W3CDTF">2023-11-20T20:55:00Z</dcterms:created>
  <dcterms:modified xsi:type="dcterms:W3CDTF">2024-11-01T13:55:00Z</dcterms:modified>
</cp:coreProperties>
</file>